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3240"/>
        <w:gridCol w:w="3165"/>
      </w:tblGrid>
      <w:tr w:rsidR="00422E91" w:rsidTr="00AF63B7">
        <w:trPr>
          <w:trHeight w:val="302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ind w:firstLine="357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22E91" w:rsidTr="00AF63B7">
        <w:trPr>
          <w:trHeight w:val="27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91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навчальної роботи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 форма навчання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Заочна форма навчання</w:t>
            </w:r>
          </w:p>
        </w:tc>
      </w:tr>
      <w:tr w:rsidR="00422E91" w:rsidTr="00AF63B7">
        <w:trPr>
          <w:trHeight w:val="27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91" w:rsidRDefault="00422E91" w:rsidP="00AF63B7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Рік підготовки 5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805DB9" w:rsidRDefault="00422E91" w:rsidP="00AF63B7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Рік підготовки </w:t>
            </w:r>
            <w:r w:rsidRPr="00805DB9">
              <w:rPr>
                <w:lang w:val="en-US"/>
              </w:rPr>
              <w:t>6</w:t>
            </w:r>
          </w:p>
        </w:tc>
      </w:tr>
      <w:tr w:rsidR="00422E91" w:rsidTr="00AF63B7">
        <w:trPr>
          <w:trHeight w:val="306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91" w:rsidRDefault="00422E91" w:rsidP="00AF63B7">
            <w:pPr>
              <w:rPr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Семестр 9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91" w:rsidRPr="00805DB9" w:rsidRDefault="00422E91" w:rsidP="00AF63B7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Семестр </w:t>
            </w:r>
            <w:r w:rsidRPr="00805DB9">
              <w:rPr>
                <w:lang w:val="en-US"/>
              </w:rPr>
              <w:t>11</w:t>
            </w:r>
          </w:p>
        </w:tc>
      </w:tr>
      <w:tr w:rsidR="00422E91" w:rsidTr="00AF63B7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rPr>
                <w:lang w:val="uk-UA"/>
              </w:rPr>
            </w:pPr>
            <w:r>
              <w:rPr>
                <w:lang w:val="uk-UA"/>
              </w:rPr>
              <w:t>Лекції (год.)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1F58C4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805DB9" w:rsidRDefault="00422E91" w:rsidP="00AF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422E91" w:rsidTr="00AF63B7">
        <w:trPr>
          <w:trHeight w:val="10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rPr>
                <w:lang w:val="uk-UA"/>
              </w:rPr>
            </w:pPr>
            <w:r>
              <w:rPr>
                <w:lang w:val="uk-UA"/>
              </w:rPr>
              <w:t>Практичні заняття (год.)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1F58C4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805DB9" w:rsidRDefault="00422E91" w:rsidP="00AF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422E91" w:rsidTr="00AF63B7">
        <w:trPr>
          <w:trHeight w:val="10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rPr>
                <w:lang w:val="uk-UA"/>
              </w:rPr>
            </w:pPr>
            <w:r>
              <w:rPr>
                <w:lang w:val="uk-UA"/>
              </w:rPr>
              <w:t>Лабораторні заняття (год.)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1F58C4" w:rsidRDefault="00422E91" w:rsidP="00AF63B7">
            <w:pPr>
              <w:jc w:val="center"/>
              <w:rPr>
                <w:lang w:val="uk-UA"/>
              </w:rPr>
            </w:pPr>
            <w:r w:rsidRPr="001F58C4">
              <w:rPr>
                <w:lang w:val="uk-UA"/>
              </w:rPr>
              <w:t>-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1F58C4" w:rsidRDefault="00422E91" w:rsidP="00AF63B7">
            <w:pPr>
              <w:jc w:val="center"/>
              <w:rPr>
                <w:lang w:val="uk-UA"/>
              </w:rPr>
            </w:pPr>
            <w:r w:rsidRPr="001F58C4">
              <w:rPr>
                <w:lang w:val="uk-UA"/>
              </w:rPr>
              <w:t>-</w:t>
            </w:r>
          </w:p>
        </w:tc>
      </w:tr>
      <w:tr w:rsidR="00422E91" w:rsidTr="00AF63B7">
        <w:trPr>
          <w:trHeight w:val="50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 (год.)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1F58C4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805DB9" w:rsidRDefault="00422E91" w:rsidP="00AF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</w:tr>
      <w:tr w:rsidR="00422E91" w:rsidTr="00AF63B7">
        <w:trPr>
          <w:trHeight w:val="55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rPr>
                <w:lang w:val="uk-UA"/>
              </w:rPr>
            </w:pPr>
            <w:r>
              <w:rPr>
                <w:lang w:val="uk-UA"/>
              </w:rPr>
              <w:t>Індивідуальна робота (год.)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641C76" w:rsidRDefault="00422E91" w:rsidP="00AF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641C76" w:rsidRDefault="00422E91" w:rsidP="00AF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22E91" w:rsidTr="00AF63B7">
        <w:trPr>
          <w:trHeight w:val="55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Індивідуальне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завдання</w:t>
            </w:r>
            <w:proofErr w:type="spellEnd"/>
            <w:r>
              <w:rPr>
                <w:lang w:val="en-US"/>
              </w:rPr>
              <w:t xml:space="preserve"> (к-</w:t>
            </w:r>
            <w:proofErr w:type="spellStart"/>
            <w:r>
              <w:rPr>
                <w:lang w:val="en-US"/>
              </w:rPr>
              <w:t>ть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805DB9" w:rsidRDefault="00422E91" w:rsidP="00AF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Pr="00805DB9" w:rsidRDefault="00422E91" w:rsidP="00AF6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22E91" w:rsidTr="00AF63B7">
        <w:trPr>
          <w:trHeight w:val="13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rPr>
                <w:lang w:val="uk-UA"/>
              </w:rPr>
            </w:pPr>
            <w:r>
              <w:rPr>
                <w:lang w:val="uk-UA"/>
              </w:rPr>
              <w:t xml:space="preserve">Вид контролю (зал. чи </w:t>
            </w:r>
            <w:proofErr w:type="spellStart"/>
            <w:r>
              <w:rPr>
                <w:lang w:val="uk-UA"/>
              </w:rPr>
              <w:t>екз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422E91" w:rsidTr="00AF63B7">
        <w:trPr>
          <w:trHeight w:val="1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rPr>
                <w:lang w:val="uk-UA"/>
              </w:rPr>
            </w:pPr>
            <w:r>
              <w:rPr>
                <w:lang w:val="uk-UA"/>
              </w:rPr>
              <w:t>Усього (годин)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91" w:rsidRDefault="00422E91" w:rsidP="00AF63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</w:tbl>
    <w:p w:rsidR="00E24F64" w:rsidRDefault="00E24F64" w:rsidP="00422E91"/>
    <w:sectPr w:rsidR="00E24F64" w:rsidSect="00422E91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2E91"/>
    <w:rsid w:val="00422E91"/>
    <w:rsid w:val="00E2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2019-02-08T16:42:00Z</dcterms:created>
  <dcterms:modified xsi:type="dcterms:W3CDTF">2019-02-08T16:44:00Z</dcterms:modified>
</cp:coreProperties>
</file>